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6172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80" w:h="1672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6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918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80" w:h="1668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6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6172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80" w:h="1672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7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62990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80" w:h="167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2917" cy="10604500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2917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80" w:h="1670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8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655300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80" w:h="1678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8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604500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80" w:h="1670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617200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80" w:h="1672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9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604500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80" w:h="1670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Ãóëüøàò</dc:creator>
  <cp:keywords>MRVDFE4.jpg, MRVDFE41.jpg, MRVDFE42.jpg, MRVDFE43.jpg, MRVDFE44.jpg, MRVDFE45.jpg, MRVDFE46.jpg, MRVDFE47.jpg, MRVDFE48.jpg, MRVDFE49.jpg</cp:keywords>
  <dc:subject>Images converted to PDF format.</dc:subject>
  <dc:title>Automatically generated PDF from existing images.</dc:title>
  <dcterms:created xsi:type="dcterms:W3CDTF">2022-03-09T12:30:13Z</dcterms:created>
  <dcterms:modified xsi:type="dcterms:W3CDTF">2022-03-09T12:30:13Z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LastSaved">
    <vt:filetime>2022-03-09T00:00:00Z</vt:filetime>
  </property>
</Properties>
</file>